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F060A" w14:textId="15E532AD" w:rsidR="00BC7309" w:rsidRDefault="00BC7309">
      <w:pPr>
        <w:rPr>
          <w:b/>
          <w:bCs/>
        </w:rPr>
      </w:pPr>
      <w:r>
        <w:rPr>
          <w:b/>
          <w:bCs/>
        </w:rPr>
        <w:t>PBIS</w:t>
      </w:r>
      <w:r w:rsidR="0058072B">
        <w:rPr>
          <w:b/>
          <w:bCs/>
        </w:rPr>
        <w:t xml:space="preserve"> Family Engagement </w:t>
      </w:r>
      <w:r>
        <w:rPr>
          <w:b/>
          <w:bCs/>
        </w:rPr>
        <w:t>Rubric</w:t>
      </w:r>
      <w:r w:rsidR="00A6125C">
        <w:rPr>
          <w:b/>
          <w:bCs/>
        </w:rPr>
        <w:t>s – An Introductory Video</w:t>
      </w:r>
    </w:p>
    <w:p w14:paraId="49A5DBD5" w14:textId="14D5DB1C" w:rsidR="00BB79A4" w:rsidRDefault="0058072B">
      <w:pPr>
        <w:rPr>
          <w:b/>
          <w:bCs/>
        </w:rPr>
      </w:pPr>
      <w:r>
        <w:rPr>
          <w:b/>
          <w:bCs/>
        </w:rPr>
        <w:t>Transcript</w:t>
      </w:r>
      <w:bookmarkStart w:id="0" w:name="_GoBack"/>
      <w:bookmarkEnd w:id="0"/>
    </w:p>
    <w:p w14:paraId="529C4435" w14:textId="2B647E00" w:rsidR="00BC7309" w:rsidRDefault="007D6F6C">
      <w:r>
        <w:t>Positive Behavioral Interventions and Supports, or PBIS, represents your school’s</w:t>
      </w:r>
      <w:r w:rsidRPr="007D6F6C">
        <w:t xml:space="preserve"> commitment to addressing student behavior through systems change.</w:t>
      </w:r>
      <w:r w:rsidR="009D7DBE" w:rsidRPr="009D7DBE">
        <w:t xml:space="preserve"> </w:t>
      </w:r>
      <w:r w:rsidR="009D7DBE">
        <w:t xml:space="preserve">This video introduces school teams to PBIS Family Engagement Rubrics. </w:t>
      </w:r>
      <w:r w:rsidR="008D1B9A">
        <w:t xml:space="preserve">Your school is already communicating and working with families in many ways. </w:t>
      </w:r>
      <w:r w:rsidR="00BB79A4">
        <w:t xml:space="preserve">This video will help </w:t>
      </w:r>
      <w:r w:rsidR="009D7DBE">
        <w:t>your team</w:t>
      </w:r>
      <w:r w:rsidR="00BB79A4">
        <w:t xml:space="preserve"> answer the question, “How can </w:t>
      </w:r>
      <w:r w:rsidR="00392FB5">
        <w:t xml:space="preserve">we </w:t>
      </w:r>
      <w:r w:rsidR="00BB79A4">
        <w:t xml:space="preserve">engage families as </w:t>
      </w:r>
      <w:r w:rsidR="008D1B9A">
        <w:t xml:space="preserve">full </w:t>
      </w:r>
      <w:r w:rsidR="00BB79A4">
        <w:t>partners</w:t>
      </w:r>
      <w:r w:rsidR="00392FB5">
        <w:t xml:space="preserve"> in our PBIS journey?”</w:t>
      </w:r>
      <w:r w:rsidR="00BB79A4">
        <w:t xml:space="preserve"> </w:t>
      </w:r>
      <w:r w:rsidR="008D1B9A">
        <w:t xml:space="preserve">These guides </w:t>
      </w:r>
      <w:r w:rsidR="00BC7309">
        <w:t xml:space="preserve">will </w:t>
      </w:r>
      <w:r w:rsidR="008D1B9A">
        <w:t xml:space="preserve">help you to think more deeply about engaging families as keepers of important information about their children, decision-makers, volunteers, and supporters at home to reinforce </w:t>
      </w:r>
      <w:r w:rsidR="009D7DBE">
        <w:t xml:space="preserve">positive </w:t>
      </w:r>
      <w:r w:rsidR="008D1B9A">
        <w:t>behaviors. The guides will also help your team to consider strategic community partnerships</w:t>
      </w:r>
      <w:r w:rsidR="00BC7309">
        <w:t xml:space="preserve"> to strengthen your PBIS framework</w:t>
      </w:r>
      <w:r w:rsidR="008D1B9A">
        <w:t xml:space="preserve">. </w:t>
      </w:r>
      <w:r w:rsidR="009D7DBE">
        <w:t>Now w</w:t>
      </w:r>
      <w:r w:rsidR="00392FB5">
        <w:t xml:space="preserve">e will review the </w:t>
      </w:r>
      <w:r w:rsidR="00BB79A4">
        <w:t>Tier I rubric gu</w:t>
      </w:r>
      <w:r w:rsidR="00392FB5">
        <w:t xml:space="preserve">ide </w:t>
      </w:r>
      <w:r w:rsidR="00BB79A4">
        <w:t>and point out elements within it</w:t>
      </w:r>
      <w:r w:rsidR="00392FB5">
        <w:t>. A</w:t>
      </w:r>
      <w:r w:rsidR="00BB79A4">
        <w:t xml:space="preserve">ll three </w:t>
      </w:r>
      <w:r w:rsidR="00392FB5">
        <w:t>guides</w:t>
      </w:r>
      <w:r w:rsidR="00BB79A4">
        <w:t xml:space="preserve"> </w:t>
      </w:r>
      <w:r w:rsidR="00392FB5">
        <w:t xml:space="preserve">follow a similar </w:t>
      </w:r>
      <w:proofErr w:type="gramStart"/>
      <w:r w:rsidR="00392FB5">
        <w:t>format</w:t>
      </w:r>
      <w:r w:rsidR="00BB79A4">
        <w:t>,</w:t>
      </w:r>
      <w:proofErr w:type="gramEnd"/>
      <w:r w:rsidR="00392FB5">
        <w:t xml:space="preserve"> therefore, </w:t>
      </w:r>
      <w:r w:rsidR="00BB79A4">
        <w:t xml:space="preserve">this information can be </w:t>
      </w:r>
      <w:r w:rsidR="00392FB5">
        <w:t>applied when using the</w:t>
      </w:r>
      <w:r w:rsidR="00BB79A4">
        <w:t xml:space="preserve"> Tier II and III </w:t>
      </w:r>
      <w:r w:rsidR="00392FB5">
        <w:t xml:space="preserve">rubric </w:t>
      </w:r>
      <w:r w:rsidR="00BB79A4">
        <w:t>guides as well.</w:t>
      </w:r>
      <w:r w:rsidR="0058072B">
        <w:t xml:space="preserve"> </w:t>
      </w:r>
      <w:r w:rsidR="00392FB5">
        <w:t xml:space="preserve">This guide was designed to be used by a school’s PBIS team at the beginning of their implementation </w:t>
      </w:r>
      <w:r w:rsidR="008D1B9A">
        <w:t>of PBIS</w:t>
      </w:r>
      <w:r w:rsidR="00392FB5">
        <w:t xml:space="preserve"> and on an annual basis to monitor growth. O</w:t>
      </w:r>
      <w:r w:rsidR="009D7DBE">
        <w:t>n</w:t>
      </w:r>
      <w:r w:rsidR="00392FB5">
        <w:t xml:space="preserve"> the first page of the guide</w:t>
      </w:r>
      <w:r w:rsidR="009D7DBE">
        <w:t xml:space="preserve">, you will see the purpose </w:t>
      </w:r>
      <w:r w:rsidR="009148E9">
        <w:t>of the rubrics, the intended participants, and brief instructions on using the rubric</w:t>
      </w:r>
      <w:r w:rsidR="0058072B">
        <w:t xml:space="preserve">. </w:t>
      </w:r>
      <w:r w:rsidR="00392FB5">
        <w:t>To prepar</w:t>
      </w:r>
      <w:r w:rsidR="009148E9">
        <w:t>e</w:t>
      </w:r>
      <w:r w:rsidR="00392FB5">
        <w:t>, your team should identify a record‐keeper for your discussion and responses. As a team, review the PBIS: Tier I Family Engagement Rubric. Notice the Key Areas on the left side of the rubric</w:t>
      </w:r>
      <w:r w:rsidR="009148E9">
        <w:t xml:space="preserve"> – communication, decision-making, volunteering, parenting and learning at home, and collaboration with the community</w:t>
      </w:r>
      <w:r w:rsidR="00392FB5">
        <w:t xml:space="preserve">. These are adapted from </w:t>
      </w:r>
      <w:r w:rsidR="009148E9">
        <w:t>Dr. Joyce</w:t>
      </w:r>
      <w:r w:rsidR="00392FB5">
        <w:t xml:space="preserve"> Epstein</w:t>
      </w:r>
      <w:r w:rsidR="009148E9">
        <w:t>’s family engagement</w:t>
      </w:r>
      <w:r w:rsidR="00392FB5">
        <w:t xml:space="preserve"> framework. </w:t>
      </w:r>
      <w:r w:rsidR="009148E9">
        <w:t xml:space="preserve">At the top of the rubric, you will see levels 1 to 4. </w:t>
      </w:r>
      <w:r w:rsidR="00392FB5">
        <w:t>The levels describe a progression of family engagement from Level 1 (emerging practices) to Level 4 (optimal practices). PBIS team members should read the descriptions at each level, one through four, for each Key Area, one Key Area at a time. Determine which level most closely represents your team’s current practices.</w:t>
      </w:r>
      <w:r w:rsidR="0058072B">
        <w:t xml:space="preserve"> </w:t>
      </w:r>
      <w:r w:rsidR="00392FB5">
        <w:t xml:space="preserve">Discuss the perspectives of team members and come to consensus on the level that best represents your school for each of the Key Areas. </w:t>
      </w:r>
      <w:r w:rsidR="0058072B">
        <w:t>Us</w:t>
      </w:r>
      <w:r w:rsidR="009148E9">
        <w:t>e</w:t>
      </w:r>
      <w:r w:rsidR="00392FB5">
        <w:t xml:space="preserve"> the reflection questions and summary page</w:t>
      </w:r>
      <w:r w:rsidR="009148E9">
        <w:t xml:space="preserve"> to </w:t>
      </w:r>
      <w:r w:rsidR="00392FB5">
        <w:t xml:space="preserve">acknowledge and record evidence of successes for your team. </w:t>
      </w:r>
      <w:r w:rsidR="009148E9">
        <w:t xml:space="preserve">As a team, decide </w:t>
      </w:r>
      <w:r w:rsidR="00392FB5">
        <w:t xml:space="preserve">which Key Areas </w:t>
      </w:r>
      <w:r w:rsidR="009148E9">
        <w:t xml:space="preserve">you want to prioritize right now. </w:t>
      </w:r>
      <w:r w:rsidR="00392FB5">
        <w:t xml:space="preserve">The summary </w:t>
      </w:r>
      <w:r w:rsidR="009148E9">
        <w:t>page</w:t>
      </w:r>
      <w:r w:rsidR="00392FB5">
        <w:t xml:space="preserve"> in this document is included to guide your team discussion. Once your team has determined appropriate action steps and </w:t>
      </w:r>
      <w:r w:rsidR="009148E9">
        <w:t>who will be responsible for carrying them out</w:t>
      </w:r>
      <w:r w:rsidR="00392FB5">
        <w:t>, include these action steps in your current school PBIS Action Plan.</w:t>
      </w:r>
      <w:r w:rsidR="009148E9">
        <w:t xml:space="preserve"> </w:t>
      </w:r>
      <w:r w:rsidR="0058072B">
        <w:t xml:space="preserve">These rubrics were written for the Ohio Department of Education by the Ohio Statewide Family Engagement Center, in collaboration with the Ohio PBIS Network. </w:t>
      </w:r>
      <w:r w:rsidR="008D1B9A">
        <w:t>Thank you for taking the steps necessary to engage families as partners in PBIS.</w:t>
      </w:r>
      <w:r w:rsidR="0058072B">
        <w:t xml:space="preserve"> </w:t>
      </w:r>
      <w:r w:rsidR="009148E9">
        <w:t>Visit our website for more resources and fresh ideas to strengthen your school’s partnership with families.</w:t>
      </w:r>
    </w:p>
    <w:sectPr w:rsidR="00BC7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9A4"/>
    <w:rsid w:val="000069B4"/>
    <w:rsid w:val="00392FB5"/>
    <w:rsid w:val="0058072B"/>
    <w:rsid w:val="005D5409"/>
    <w:rsid w:val="007D6F6C"/>
    <w:rsid w:val="00845096"/>
    <w:rsid w:val="008D1B9A"/>
    <w:rsid w:val="009148E9"/>
    <w:rsid w:val="009D7DBE"/>
    <w:rsid w:val="00A6125C"/>
    <w:rsid w:val="00BB79A4"/>
    <w:rsid w:val="00BC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496B9"/>
  <w15:chartTrackingRefBased/>
  <w15:docId w15:val="{C30AFB78-3251-4563-B88F-CC86F8E2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Wellman, Meredith</dc:creator>
  <cp:keywords/>
  <dc:description/>
  <cp:lastModifiedBy>Wellman, Meredith</cp:lastModifiedBy>
  <cp:revision>2</cp:revision>
  <dcterms:created xsi:type="dcterms:W3CDTF">2019-12-19T17:34:00Z</dcterms:created>
  <dcterms:modified xsi:type="dcterms:W3CDTF">2019-12-19T17:34:00Z</dcterms:modified>
</cp:coreProperties>
</file>